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DD344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B07CE">
        <w:rPr>
          <w:rFonts w:ascii="Times New Roman" w:hAnsi="Times New Roman"/>
          <w:b/>
          <w:sz w:val="40"/>
          <w:szCs w:val="40"/>
        </w:rPr>
        <w:t>Davie Elementary School</w:t>
      </w:r>
      <w:r>
        <w:rPr>
          <w:rFonts w:ascii="Times New Roman" w:hAnsi="Times New Roman"/>
          <w:b/>
          <w:sz w:val="40"/>
          <w:szCs w:val="40"/>
        </w:rPr>
        <w:t xml:space="preserve">, </w:t>
      </w:r>
      <w:r w:rsidRPr="00DB07CE">
        <w:rPr>
          <w:rFonts w:ascii="Times New Roman" w:hAnsi="Times New Roman"/>
          <w:b/>
          <w:sz w:val="40"/>
          <w:szCs w:val="40"/>
        </w:rPr>
        <w:t xml:space="preserve">School Advisory </w:t>
      </w:r>
      <w:r>
        <w:rPr>
          <w:rFonts w:ascii="Times New Roman" w:hAnsi="Times New Roman"/>
          <w:b/>
          <w:sz w:val="40"/>
          <w:szCs w:val="40"/>
        </w:rPr>
        <w:t>Forum</w:t>
      </w:r>
    </w:p>
    <w:p w14:paraId="4CE34A1A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2A7B">
        <w:rPr>
          <w:rFonts w:ascii="Times New Roman" w:hAnsi="Times New Roman"/>
          <w:b/>
          <w:sz w:val="28"/>
          <w:szCs w:val="40"/>
        </w:rPr>
        <w:t>Title 1 School</w:t>
      </w:r>
    </w:p>
    <w:p w14:paraId="4FE31094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Stephanie Mathieu, Co-Chair</w:t>
      </w:r>
      <w:r>
        <w:rPr>
          <w:rFonts w:ascii="Times New Roman" w:hAnsi="Times New Roman"/>
          <w:sz w:val="28"/>
          <w:szCs w:val="28"/>
        </w:rPr>
        <w:tab/>
        <w:t xml:space="preserve">Jennifer </w:t>
      </w:r>
      <w:proofErr w:type="spellStart"/>
      <w:r>
        <w:rPr>
          <w:rFonts w:ascii="Times New Roman" w:hAnsi="Times New Roman"/>
          <w:sz w:val="28"/>
          <w:szCs w:val="28"/>
        </w:rPr>
        <w:t>Godbey</w:t>
      </w:r>
      <w:proofErr w:type="spellEnd"/>
      <w:r>
        <w:rPr>
          <w:rFonts w:ascii="Times New Roman" w:hAnsi="Times New Roman"/>
          <w:sz w:val="28"/>
          <w:szCs w:val="28"/>
        </w:rPr>
        <w:t>, Co-Chair</w:t>
      </w:r>
    </w:p>
    <w:p w14:paraId="6354C69F" w14:textId="469EA9C0" w:rsidR="00867020" w:rsidRP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Cheryl Hernandez, Secretary</w:t>
      </w:r>
    </w:p>
    <w:p w14:paraId="4654B168" w14:textId="5FB131FE" w:rsidR="00867020" w:rsidRDefault="00867020" w:rsidP="00867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26AEFC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913C8F8" w14:textId="1C47CC09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February 21, 2019 ∙ 7:30 a</w:t>
      </w:r>
      <w:r w:rsidRPr="00FD519A">
        <w:rPr>
          <w:rFonts w:ascii="Times New Roman" w:hAnsi="Times New Roman"/>
          <w:b/>
          <w:i/>
          <w:sz w:val="28"/>
          <w:szCs w:val="28"/>
        </w:rPr>
        <w:t xml:space="preserve">m </w:t>
      </w:r>
      <w:r>
        <w:rPr>
          <w:rFonts w:ascii="Times New Roman" w:hAnsi="Times New Roman"/>
          <w:b/>
          <w:i/>
          <w:sz w:val="28"/>
          <w:szCs w:val="28"/>
        </w:rPr>
        <w:t xml:space="preserve">∙ </w:t>
      </w:r>
      <w:r w:rsidRPr="00FD519A">
        <w:rPr>
          <w:rFonts w:ascii="Times New Roman" w:hAnsi="Times New Roman"/>
          <w:b/>
          <w:i/>
          <w:sz w:val="28"/>
          <w:szCs w:val="28"/>
        </w:rPr>
        <w:t>Media Center</w:t>
      </w:r>
    </w:p>
    <w:p w14:paraId="0711C09E" w14:textId="77777777" w:rsidR="00867020" w:rsidRPr="00627707" w:rsidRDefault="00867020" w:rsidP="008670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7707">
        <w:rPr>
          <w:rFonts w:ascii="Times New Roman" w:hAnsi="Times New Roman"/>
          <w:b/>
          <w:sz w:val="32"/>
          <w:szCs w:val="24"/>
        </w:rPr>
        <w:t>Meeting Agenda</w:t>
      </w:r>
    </w:p>
    <w:p w14:paraId="4F171DE0" w14:textId="77777777" w:rsidR="00867020" w:rsidRPr="0045109D" w:rsidRDefault="00867020" w:rsidP="00867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20838" w14:textId="77777777" w:rsidR="00867020" w:rsidRDefault="00867020" w:rsidP="0086702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Mrs. Mathieu</w:t>
      </w:r>
      <w:r w:rsidRPr="00E13AF9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Welcome</w:t>
      </w:r>
    </w:p>
    <w:p w14:paraId="645B0972" w14:textId="5C6C06FC" w:rsidR="001E06C4" w:rsidRDefault="00867020" w:rsidP="0086702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Mrs. </w:t>
      </w:r>
      <w:proofErr w:type="spellStart"/>
      <w:r>
        <w:rPr>
          <w:rFonts w:ascii="Times New Roman" w:hAnsi="Times New Roman"/>
          <w:sz w:val="28"/>
          <w:szCs w:val="24"/>
        </w:rPr>
        <w:t>Godbey</w:t>
      </w:r>
      <w:proofErr w:type="spellEnd"/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1E06C4">
        <w:rPr>
          <w:rFonts w:ascii="Times New Roman" w:hAnsi="Times New Roman"/>
          <w:sz w:val="28"/>
          <w:szCs w:val="24"/>
        </w:rPr>
        <w:t>School Safety Initiative</w:t>
      </w:r>
    </w:p>
    <w:p w14:paraId="3754DA99" w14:textId="4D52EC62" w:rsidR="001E06C4" w:rsidRDefault="001E06C4" w:rsidP="0086702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1434C6A" w14:textId="35BB0CDA" w:rsidR="001E06C4" w:rsidRDefault="001E06C4" w:rsidP="0086702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Mr. Schneider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Practice Code Drills</w:t>
      </w:r>
    </w:p>
    <w:p w14:paraId="63E8D306" w14:textId="252D74D3" w:rsidR="001E06C4" w:rsidRDefault="001E06C4" w:rsidP="0086702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Crosswalk Safety</w:t>
      </w:r>
    </w:p>
    <w:p w14:paraId="5BE77A53" w14:textId="390EACF9" w:rsidR="001E06C4" w:rsidRDefault="001E06C4" w:rsidP="0086702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Gatekeeper</w:t>
      </w:r>
    </w:p>
    <w:p w14:paraId="2374BAE7" w14:textId="77777777" w:rsidR="001E06C4" w:rsidRDefault="001E06C4" w:rsidP="0086702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80357DE" w14:textId="77777777" w:rsidR="00867020" w:rsidRDefault="00867020" w:rsidP="0086702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41CDBD7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22A6BD2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0773148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7AA5067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235C68D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A7D4314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0884E92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ED22497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CF5C8A3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EADE53E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F5C9F5B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0EE21AC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836F8DC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F289E1C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06ACDEB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6D0612A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6875435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8595331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C4D32B9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C5C1524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5D41270" w14:textId="77777777" w:rsidR="00867020" w:rsidRDefault="00867020" w:rsidP="008670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BDB5090" w14:textId="553CD95E" w:rsidR="00867020" w:rsidRPr="002319A5" w:rsidRDefault="00867020" w:rsidP="001E06C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E13AF9">
        <w:rPr>
          <w:rFonts w:ascii="Times New Roman" w:hAnsi="Times New Roman"/>
          <w:b/>
          <w:sz w:val="28"/>
          <w:szCs w:val="24"/>
        </w:rPr>
        <w:t xml:space="preserve">Next Meeting: </w:t>
      </w:r>
      <w:r>
        <w:rPr>
          <w:rFonts w:ascii="Times New Roman" w:hAnsi="Times New Roman"/>
          <w:b/>
          <w:sz w:val="28"/>
          <w:szCs w:val="24"/>
        </w:rPr>
        <w:t xml:space="preserve">March 21, 2019 </w:t>
      </w:r>
      <w:r>
        <w:rPr>
          <w:rFonts w:ascii="Times New Roman" w:hAnsi="Times New Roman"/>
          <w:b/>
          <w:i/>
          <w:sz w:val="28"/>
          <w:szCs w:val="28"/>
        </w:rPr>
        <w:t>∙</w:t>
      </w:r>
      <w:r>
        <w:rPr>
          <w:rFonts w:ascii="Times New Roman" w:hAnsi="Times New Roman"/>
          <w:b/>
          <w:sz w:val="28"/>
          <w:szCs w:val="24"/>
        </w:rPr>
        <w:t xml:space="preserve"> 7:30am,</w:t>
      </w:r>
      <w:r w:rsidRPr="00E13AF9">
        <w:rPr>
          <w:rFonts w:ascii="Times New Roman" w:hAnsi="Times New Roman"/>
          <w:b/>
          <w:sz w:val="28"/>
          <w:szCs w:val="24"/>
        </w:rPr>
        <w:t xml:space="preserve"> Media Center</w:t>
      </w:r>
    </w:p>
    <w:sectPr w:rsidR="00867020" w:rsidRPr="00231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20"/>
    <w:rsid w:val="001E06C4"/>
    <w:rsid w:val="003B73AE"/>
    <w:rsid w:val="00414BBA"/>
    <w:rsid w:val="00867020"/>
    <w:rsid w:val="00C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3685"/>
  <w15:chartTrackingRefBased/>
  <w15:docId w15:val="{4D0DEA7E-2D67-4927-AB9C-2D7CDE52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0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E. Mathieu</dc:creator>
  <cp:keywords/>
  <dc:description/>
  <cp:lastModifiedBy>Stephanie E. Mathieu</cp:lastModifiedBy>
  <cp:revision>2</cp:revision>
  <dcterms:created xsi:type="dcterms:W3CDTF">2019-02-20T19:38:00Z</dcterms:created>
  <dcterms:modified xsi:type="dcterms:W3CDTF">2019-02-21T13:43:00Z</dcterms:modified>
</cp:coreProperties>
</file>