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7E38F71" w:rsidP="17E38F71" w:rsidRDefault="17E38F71" w14:paraId="2EDA357B" w14:textId="004E142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 w:rsidRPr="17E38F71" w:rsidR="17E38F7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Glades Middle School </w:t>
      </w:r>
      <w:r w:rsidRPr="17E38F71" w:rsidR="17E38F7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>the</w:t>
      </w:r>
      <w:r w:rsidRPr="17E38F71" w:rsidR="17E38F7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lang w:val="en-US"/>
        </w:rPr>
        <w:t xml:space="preserve"> Future is Bright at Glades </w:t>
      </w:r>
    </w:p>
    <w:p w:rsidR="17E38F71" w:rsidP="17E38F71" w:rsidRDefault="17E38F71" w14:paraId="6A827E41" w14:textId="6416343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US"/>
        </w:rPr>
      </w:pPr>
      <w:r>
        <w:drawing>
          <wp:inline wp14:editId="74354EB2" wp14:anchorId="2170E0DF">
            <wp:extent cx="962025" cy="676275"/>
            <wp:effectExtent l="0" t="0" r="0" b="0"/>
            <wp:docPr id="1646042361" name="" title="Inserting image..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5b6e737c485486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E38F71" w:rsidP="17E38F71" w:rsidRDefault="17E38F71" w14:paraId="1FAF6D36" w14:textId="2BA31FBD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17E38F71" w:rsidR="17E38F7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8"/>
          <w:szCs w:val="28"/>
          <w:lang w:val="en-US"/>
        </w:rPr>
        <w:t>School Advisory Council Meeting Agenda</w:t>
      </w:r>
    </w:p>
    <w:p w:rsidR="17E38F71" w:rsidP="2272EAE0" w:rsidRDefault="17E38F71" w14:paraId="0E044F0E" w14:textId="2BCF96DC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strike w:val="1"/>
          <w:noProof w:val="0"/>
          <w:sz w:val="24"/>
          <w:szCs w:val="24"/>
          <w:lang w:val="en-US"/>
        </w:rPr>
      </w:pPr>
      <w:r w:rsidRPr="2272EAE0" w:rsidR="2272EAE0">
        <w:rPr>
          <w:rFonts w:ascii="Calibri" w:hAnsi="Calibri" w:eastAsia="Calibri" w:cs="Calibri"/>
          <w:b w:val="1"/>
          <w:bCs w:val="1"/>
          <w:i w:val="0"/>
          <w:iCs w:val="0"/>
          <w:strike w:val="1"/>
          <w:noProof w:val="0"/>
          <w:sz w:val="24"/>
          <w:szCs w:val="24"/>
          <w:lang w:val="en-US"/>
        </w:rPr>
        <w:t>May 2, 2019</w:t>
      </w:r>
      <w:r w:rsidRPr="2272EAE0" w:rsidR="2272EAE0">
        <w:rPr>
          <w:rFonts w:ascii="Calibri" w:hAnsi="Calibri" w:eastAsia="Calibri" w:cs="Calibri"/>
          <w:b w:val="1"/>
          <w:bCs w:val="1"/>
          <w:i w:val="0"/>
          <w:iCs w:val="0"/>
          <w:strike w:val="1"/>
          <w:noProof w:val="0"/>
          <w:sz w:val="24"/>
          <w:szCs w:val="24"/>
          <w:lang w:val="en-US"/>
        </w:rPr>
        <w:t xml:space="preserve"> Canceled</w:t>
      </w:r>
    </w:p>
    <w:p w:rsidR="2272EAE0" w:rsidP="2272EAE0" w:rsidRDefault="2272EAE0" w14:paraId="13840EE1" w14:textId="10ACDEF1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lang w:val="en-US"/>
        </w:rPr>
      </w:pPr>
      <w:r w:rsidRPr="2272EAE0" w:rsidR="2272EA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M</w:t>
      </w:r>
      <w:r w:rsidRPr="2272EAE0" w:rsidR="2272EAE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lang w:val="en-US"/>
        </w:rPr>
        <w:t>ay 6, 2019</w:t>
      </w:r>
    </w:p>
    <w:p w:rsidR="17E38F71" w:rsidP="17E38F71" w:rsidRDefault="17E38F71" w14:paraId="79DB0AFB" w14:textId="1982C2E0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7E38F71" w:rsidR="17E38F71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4"/>
          <w:szCs w:val="24"/>
          <w:lang w:val="en-US"/>
        </w:rPr>
        <w:t>4:15 PM Media Center</w:t>
      </w:r>
    </w:p>
    <w:p w:rsidR="17E38F71" w:rsidP="649EED2E" w:rsidRDefault="17E38F71" w14:paraId="346B510F" w14:textId="11C9707F">
      <w:pPr>
        <w:pStyle w:val="Normal"/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17E38F71" w:rsidP="26F9E311" w:rsidRDefault="17E38F71" w14:paraId="567120E7" w14:textId="292DDD35">
      <w:pPr>
        <w:pStyle w:val="ListParagraph"/>
        <w:numPr>
          <w:ilvl w:val="0"/>
          <w:numId w:val="1"/>
        </w:numPr>
        <w:spacing w:after="160" w:line="360" w:lineRule="auto"/>
        <w:jc w:val="center"/>
        <w:rPr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6F9E311" w:rsidR="26F9E31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Opening:</w:t>
      </w:r>
      <w:r w:rsidRPr="26F9E311" w:rsidR="26F9E3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</w:t>
      </w:r>
      <w:r w:rsidRPr="26F9E311" w:rsidR="26F9E3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>Call meeting to order</w:t>
      </w:r>
    </w:p>
    <w:p w:rsidR="17E38F71" w:rsidP="26F9E311" w:rsidRDefault="17E38F71" w14:paraId="7A84BFC0" w14:textId="183BC345">
      <w:pPr>
        <w:pStyle w:val="ListParagraph"/>
        <w:numPr>
          <w:ilvl w:val="0"/>
          <w:numId w:val="1"/>
        </w:numPr>
        <w:spacing w:after="160" w:line="360" w:lineRule="auto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26F9E311" w:rsidR="26F9E31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Approval </w:t>
      </w:r>
      <w:r w:rsidRPr="26F9E311" w:rsidR="26F9E31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of:</w:t>
      </w:r>
      <w:r w:rsidRPr="26F9E311" w:rsidR="26F9E31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  </w:t>
      </w:r>
      <w:r w:rsidRPr="26F9E311" w:rsidR="26F9E3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February 28, 2019 Minutes </w:t>
      </w:r>
    </w:p>
    <w:p w:rsidR="649EED2E" w:rsidP="26F9E311" w:rsidRDefault="649EED2E" w14:paraId="4A0A111B" w14:textId="395942A0">
      <w:pPr>
        <w:pStyle w:val="ListParagraph"/>
        <w:numPr>
          <w:ilvl w:val="0"/>
          <w:numId w:val="1"/>
        </w:numPr>
        <w:spacing w:after="160" w:line="360" w:lineRule="auto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26F9E311" w:rsidR="26F9E31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Review:</w:t>
      </w:r>
      <w:r w:rsidRPr="26F9E311" w:rsidR="26F9E31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Monthly SIP Plan</w:t>
      </w:r>
    </w:p>
    <w:p w:rsidR="17E38F71" w:rsidP="26F9E311" w:rsidRDefault="17E38F71" w14:paraId="4F12AD0C" w14:textId="2EFDCE25">
      <w:pPr>
        <w:pStyle w:val="ListParagraph"/>
        <w:numPr>
          <w:ilvl w:val="0"/>
          <w:numId w:val="1"/>
        </w:numPr>
        <w:spacing w:after="160" w:line="360" w:lineRule="auto"/>
        <w:jc w:val="center"/>
        <w:rPr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26F9E311" w:rsidR="26F9E311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en-US"/>
        </w:rPr>
        <w:t>Proposal:</w:t>
      </w:r>
      <w:r w:rsidRPr="26F9E311" w:rsidR="26F9E31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26F9E311" w:rsidR="26F9E31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Ac</w:t>
      </w:r>
      <w:r w:rsidRPr="26F9E311" w:rsidR="26F9E31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tivities fees (Aftercare) - Ms. Vega </w:t>
      </w:r>
    </w:p>
    <w:p w:rsidR="17E38F71" w:rsidP="2272EAE0" w:rsidRDefault="17E38F71" w14:paraId="4D5B1A12" w14:textId="29D68F20">
      <w:pPr>
        <w:pStyle w:val="ListParagraph"/>
        <w:numPr>
          <w:ilvl w:val="0"/>
          <w:numId w:val="1"/>
        </w:numPr>
        <w:spacing w:after="160" w:line="360" w:lineRule="auto"/>
        <w:jc w:val="center"/>
        <w:rPr>
          <w:b w:val="0"/>
          <w:bCs w:val="0"/>
          <w:i w:val="0"/>
          <w:iCs w:val="0"/>
          <w:noProof w:val="0"/>
          <w:sz w:val="28"/>
          <w:szCs w:val="28"/>
          <w:lang w:val="en-US"/>
        </w:rPr>
      </w:pPr>
      <w:r w:rsidRPr="2272EAE0" w:rsidR="2272EAE0"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  <w:t>Title I Updates</w:t>
      </w:r>
      <w:r w:rsidRPr="2272EAE0" w:rsidR="2272EAE0">
        <w:rPr>
          <w:b w:val="0"/>
          <w:bCs w:val="0"/>
          <w:i w:val="0"/>
          <w:iCs w:val="0"/>
          <w:noProof w:val="0"/>
          <w:sz w:val="28"/>
          <w:szCs w:val="28"/>
          <w:lang w:val="en-US"/>
        </w:rPr>
        <w:t xml:space="preserve"> – Mrs. Coby </w:t>
      </w:r>
    </w:p>
    <w:p w:rsidR="26F9E311" w:rsidP="2272EAE0" w:rsidRDefault="26F9E311" w14:paraId="30F04FB8" w14:textId="5DFAB33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40" w:lineRule="auto"/>
        <w:ind w:left="720" w:right="0" w:hanging="360"/>
        <w:jc w:val="center"/>
        <w:rPr>
          <w:b w:val="1"/>
          <w:bCs w:val="1"/>
          <w:i w:val="0"/>
          <w:iCs w:val="0"/>
          <w:noProof w:val="0"/>
          <w:sz w:val="28"/>
          <w:szCs w:val="28"/>
          <w:lang w:val="en-US"/>
        </w:rPr>
      </w:pPr>
      <w:r w:rsidRPr="2272EAE0" w:rsidR="2272EAE0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Updates?</w:t>
      </w:r>
    </w:p>
    <w:p w:rsidR="17E38F71" w:rsidP="17E38F71" w:rsidRDefault="17E38F71" w14:paraId="525B7543" w14:textId="6B245E83">
      <w:pPr>
        <w:spacing w:after="16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8"/>
          <w:szCs w:val="28"/>
          <w:lang w:val="en-US"/>
        </w:rPr>
      </w:pPr>
    </w:p>
    <w:p w:rsidR="17E38F71" w:rsidP="17E38F71" w:rsidRDefault="17E38F71" w14:paraId="56E6B90E" w14:textId="0EB004ED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C2D890F"/>
  <w15:docId w15:val="{2d66137e-31b9-4f55-bd4a-ab2a2aecc207}"/>
  <w:rsids>
    <w:rsidRoot w:val="1C2D890F"/>
    <w:rsid w:val="17E38F71"/>
    <w:rsid w:val="1C2D890F"/>
    <w:rsid w:val="2272EAE0"/>
    <w:rsid w:val="26F9E311"/>
    <w:rsid w:val="649EED2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a5b6e737c4854860" /><Relationship Type="http://schemas.openxmlformats.org/officeDocument/2006/relationships/numbering" Target="/word/numbering.xml" Id="R29b3b5cedddb45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2019-04-29T22:59:38.1301116Z</dcterms:created>
  <dcterms:modified xsi:type="dcterms:W3CDTF">2019-05-06T20:38:42.7071915Z</dcterms:modified>
  <dc:creator>Giana S. Daniels</dc:creator>
  <lastModifiedBy>Giana S. Daniels</lastModifiedBy>
</coreProperties>
</file>