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A023" w14:textId="77777777" w:rsidR="009E41A0" w:rsidRDefault="009E41A0" w:rsidP="00001BEB">
      <w:pPr>
        <w:jc w:val="center"/>
        <w:rPr>
          <w:sz w:val="52"/>
          <w:szCs w:val="52"/>
        </w:rPr>
      </w:pPr>
    </w:p>
    <w:p w14:paraId="6C28AAE1" w14:textId="1C07B8E8" w:rsidR="00001BEB" w:rsidRPr="009E41A0" w:rsidRDefault="008F133A" w:rsidP="00001BEB">
      <w:pPr>
        <w:jc w:val="center"/>
        <w:rPr>
          <w:sz w:val="52"/>
          <w:szCs w:val="52"/>
        </w:rPr>
      </w:pPr>
      <w:r>
        <w:rPr>
          <w:sz w:val="52"/>
          <w:szCs w:val="52"/>
        </w:rPr>
        <w:t>Silver Ridge Elementary</w:t>
      </w:r>
      <w:r w:rsidR="00001BEB" w:rsidRPr="009E41A0">
        <w:rPr>
          <w:sz w:val="52"/>
          <w:szCs w:val="52"/>
        </w:rPr>
        <w:t xml:space="preserve">     </w:t>
      </w:r>
    </w:p>
    <w:p w14:paraId="63DE6E99" w14:textId="77777777" w:rsidR="0035247C" w:rsidRDefault="00001BEB" w:rsidP="00D31E95">
      <w:pPr>
        <w:jc w:val="center"/>
        <w:rPr>
          <w:sz w:val="52"/>
          <w:szCs w:val="52"/>
        </w:rPr>
      </w:pPr>
      <w:r w:rsidRPr="009E41A0">
        <w:rPr>
          <w:sz w:val="52"/>
          <w:szCs w:val="52"/>
        </w:rPr>
        <w:t>PLC Schedule</w:t>
      </w:r>
    </w:p>
    <w:p w14:paraId="3058B498" w14:textId="74230D9A" w:rsidR="00001BEB" w:rsidRPr="009E41A0" w:rsidRDefault="008F133A" w:rsidP="0035247C">
      <w:pPr>
        <w:jc w:val="center"/>
        <w:rPr>
          <w:sz w:val="52"/>
          <w:szCs w:val="52"/>
        </w:rPr>
      </w:pPr>
      <w:r>
        <w:rPr>
          <w:sz w:val="52"/>
          <w:szCs w:val="52"/>
        </w:rPr>
        <w:t>201</w:t>
      </w:r>
      <w:r w:rsidR="009D6104">
        <w:rPr>
          <w:sz w:val="52"/>
          <w:szCs w:val="52"/>
        </w:rPr>
        <w:t>8</w:t>
      </w:r>
      <w:r>
        <w:rPr>
          <w:sz w:val="52"/>
          <w:szCs w:val="52"/>
        </w:rPr>
        <w:t xml:space="preserve"> – 201</w:t>
      </w:r>
      <w:r w:rsidR="009D6104">
        <w:rPr>
          <w:sz w:val="52"/>
          <w:szCs w:val="52"/>
        </w:rPr>
        <w:t>9</w:t>
      </w:r>
      <w:bookmarkStart w:id="0" w:name="_GoBack"/>
      <w:bookmarkEnd w:id="0"/>
    </w:p>
    <w:p w14:paraId="6D17BD00" w14:textId="77777777" w:rsidR="009E41A0" w:rsidRDefault="009E41A0" w:rsidP="00D31E95">
      <w:pPr>
        <w:jc w:val="center"/>
        <w:rPr>
          <w:sz w:val="44"/>
          <w:szCs w:val="44"/>
        </w:rPr>
      </w:pPr>
    </w:p>
    <w:tbl>
      <w:tblPr>
        <w:tblStyle w:val="TableGrid"/>
        <w:tblW w:w="107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530"/>
        <w:gridCol w:w="5130"/>
        <w:gridCol w:w="2137"/>
        <w:gridCol w:w="1913"/>
      </w:tblGrid>
      <w:tr w:rsidR="007D7E37" w14:paraId="602ABD8A" w14:textId="77777777" w:rsidTr="00AF3A7B">
        <w:tc>
          <w:tcPr>
            <w:tcW w:w="1530" w:type="dxa"/>
          </w:tcPr>
          <w:p w14:paraId="5614F9D1" w14:textId="77777777" w:rsidR="00001BEB" w:rsidRPr="00481090" w:rsidRDefault="00001BEB" w:rsidP="00001BEB">
            <w:pPr>
              <w:jc w:val="center"/>
              <w:rPr>
                <w:sz w:val="36"/>
                <w:szCs w:val="36"/>
              </w:rPr>
            </w:pPr>
          </w:p>
          <w:p w14:paraId="7DC0B584" w14:textId="77777777" w:rsidR="00001BEB" w:rsidRPr="00481090" w:rsidRDefault="00001BEB" w:rsidP="00001BEB">
            <w:pPr>
              <w:jc w:val="center"/>
              <w:rPr>
                <w:sz w:val="36"/>
                <w:szCs w:val="36"/>
              </w:rPr>
            </w:pPr>
            <w:r w:rsidRPr="00481090">
              <w:rPr>
                <w:sz w:val="36"/>
                <w:szCs w:val="36"/>
              </w:rPr>
              <w:t>Date</w:t>
            </w:r>
          </w:p>
        </w:tc>
        <w:tc>
          <w:tcPr>
            <w:tcW w:w="5130" w:type="dxa"/>
          </w:tcPr>
          <w:p w14:paraId="65008D0D" w14:textId="77777777" w:rsidR="00001BEB" w:rsidRPr="00481090" w:rsidRDefault="00001BEB" w:rsidP="00001BEB">
            <w:pPr>
              <w:jc w:val="center"/>
              <w:rPr>
                <w:sz w:val="36"/>
                <w:szCs w:val="36"/>
              </w:rPr>
            </w:pPr>
            <w:r w:rsidRPr="00481090">
              <w:rPr>
                <w:sz w:val="36"/>
                <w:szCs w:val="36"/>
              </w:rPr>
              <w:t>PLC</w:t>
            </w:r>
          </w:p>
          <w:p w14:paraId="61300E8D" w14:textId="77777777" w:rsidR="00001BEB" w:rsidRPr="00481090" w:rsidRDefault="00001BEB" w:rsidP="00001BEB">
            <w:pPr>
              <w:jc w:val="center"/>
              <w:rPr>
                <w:sz w:val="36"/>
                <w:szCs w:val="36"/>
              </w:rPr>
            </w:pPr>
            <w:r w:rsidRPr="00481090">
              <w:rPr>
                <w:sz w:val="36"/>
                <w:szCs w:val="36"/>
              </w:rPr>
              <w:t>Description</w:t>
            </w:r>
          </w:p>
        </w:tc>
        <w:tc>
          <w:tcPr>
            <w:tcW w:w="2137" w:type="dxa"/>
          </w:tcPr>
          <w:p w14:paraId="0BAB2778" w14:textId="77D11EE8" w:rsidR="00001BEB" w:rsidRPr="00481090" w:rsidRDefault="0036645F" w:rsidP="00001B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CYCLE</w:t>
            </w:r>
          </w:p>
        </w:tc>
        <w:tc>
          <w:tcPr>
            <w:tcW w:w="1913" w:type="dxa"/>
          </w:tcPr>
          <w:p w14:paraId="4015DDD1" w14:textId="77777777" w:rsidR="00001BEB" w:rsidRPr="00481090" w:rsidRDefault="00001BEB" w:rsidP="00001BEB">
            <w:pPr>
              <w:ind w:right="1638"/>
              <w:rPr>
                <w:sz w:val="36"/>
                <w:szCs w:val="36"/>
              </w:rPr>
            </w:pPr>
          </w:p>
          <w:p w14:paraId="21EB6FBF" w14:textId="77777777" w:rsidR="00001BEB" w:rsidRPr="00481090" w:rsidRDefault="00001BEB" w:rsidP="00001BEB">
            <w:pPr>
              <w:ind w:right="-18"/>
              <w:jc w:val="center"/>
              <w:rPr>
                <w:sz w:val="36"/>
                <w:szCs w:val="36"/>
              </w:rPr>
            </w:pPr>
            <w:r w:rsidRPr="00481090">
              <w:rPr>
                <w:sz w:val="36"/>
                <w:szCs w:val="36"/>
              </w:rPr>
              <w:t>Time</w:t>
            </w:r>
          </w:p>
        </w:tc>
      </w:tr>
      <w:tr w:rsidR="007D7E37" w14:paraId="6E166509" w14:textId="77777777" w:rsidTr="00AF3A7B">
        <w:tc>
          <w:tcPr>
            <w:tcW w:w="1530" w:type="dxa"/>
          </w:tcPr>
          <w:p w14:paraId="50351CF3" w14:textId="77777777" w:rsidR="00001BEB" w:rsidRDefault="0036645F" w:rsidP="005939DE">
            <w:pPr>
              <w:jc w:val="center"/>
            </w:pPr>
            <w:r>
              <w:t>8-</w:t>
            </w:r>
            <w:r w:rsidR="00B062A3">
              <w:t>8</w:t>
            </w:r>
            <w:r w:rsidR="007D7E37" w:rsidRPr="00481090">
              <w:t>-1</w:t>
            </w:r>
            <w:r w:rsidR="00B062A3">
              <w:t>8</w:t>
            </w:r>
          </w:p>
          <w:p w14:paraId="62B63817" w14:textId="31E5FA21" w:rsidR="00AF3A7B" w:rsidRPr="00481090" w:rsidRDefault="00AF3A7B" w:rsidP="005939DE">
            <w:pPr>
              <w:jc w:val="center"/>
            </w:pPr>
            <w:r>
              <w:t>8-9-18</w:t>
            </w:r>
          </w:p>
        </w:tc>
        <w:tc>
          <w:tcPr>
            <w:tcW w:w="5130" w:type="dxa"/>
          </w:tcPr>
          <w:p w14:paraId="53245061" w14:textId="77777777" w:rsidR="00001BEB" w:rsidRPr="00AF3A7B" w:rsidRDefault="0036645F" w:rsidP="005939DE">
            <w:pPr>
              <w:jc w:val="center"/>
              <w:rPr>
                <w:b/>
              </w:rPr>
            </w:pPr>
            <w:r w:rsidRPr="00AF3A7B">
              <w:rPr>
                <w:b/>
              </w:rPr>
              <w:t>PLC</w:t>
            </w:r>
            <w:r w:rsidR="000169F3" w:rsidRPr="00AF3A7B">
              <w:rPr>
                <w:b/>
              </w:rPr>
              <w:t xml:space="preserve"> /</w:t>
            </w:r>
            <w:r w:rsidRPr="00AF3A7B">
              <w:rPr>
                <w:b/>
              </w:rPr>
              <w:t xml:space="preserve"> RTI Plan </w:t>
            </w:r>
            <w:r w:rsidR="000169F3" w:rsidRPr="00AF3A7B">
              <w:rPr>
                <w:b/>
              </w:rPr>
              <w:t>Outline</w:t>
            </w:r>
            <w:r w:rsidRPr="00AF3A7B">
              <w:rPr>
                <w:b/>
              </w:rPr>
              <w:t xml:space="preserve"> </w:t>
            </w:r>
          </w:p>
          <w:p w14:paraId="0392A5D9" w14:textId="332C8510" w:rsidR="00AF3A7B" w:rsidRPr="00481090" w:rsidRDefault="00AF3A7B" w:rsidP="005939DE">
            <w:pPr>
              <w:jc w:val="center"/>
            </w:pPr>
            <w:r w:rsidRPr="00AF3A7B">
              <w:rPr>
                <w:b/>
              </w:rPr>
              <w:t>Data Review / Planning with Teams</w:t>
            </w:r>
          </w:p>
        </w:tc>
        <w:tc>
          <w:tcPr>
            <w:tcW w:w="2137" w:type="dxa"/>
          </w:tcPr>
          <w:p w14:paraId="2BF120FE" w14:textId="6708757C" w:rsidR="00001BEB" w:rsidRPr="00481090" w:rsidRDefault="0036645F" w:rsidP="005939DE">
            <w:pPr>
              <w:jc w:val="center"/>
            </w:pPr>
            <w:r>
              <w:t>1</w:t>
            </w:r>
          </w:p>
        </w:tc>
        <w:tc>
          <w:tcPr>
            <w:tcW w:w="1913" w:type="dxa"/>
          </w:tcPr>
          <w:p w14:paraId="769FF155" w14:textId="77777777" w:rsidR="00001BEB" w:rsidRDefault="000169F3" w:rsidP="005939DE">
            <w:pPr>
              <w:jc w:val="center"/>
            </w:pPr>
            <w:r w:rsidRPr="00481090">
              <w:t>3</w:t>
            </w:r>
            <w:r w:rsidR="007D7E37" w:rsidRPr="00481090">
              <w:t xml:space="preserve"> hrs.</w:t>
            </w:r>
          </w:p>
          <w:p w14:paraId="5C8B7BBA" w14:textId="666FC3AF" w:rsidR="00AF3A7B" w:rsidRPr="00481090" w:rsidRDefault="00AF3A7B" w:rsidP="005939DE">
            <w:pPr>
              <w:jc w:val="center"/>
            </w:pPr>
            <w:r>
              <w:t>3 hrs.</w:t>
            </w:r>
          </w:p>
        </w:tc>
      </w:tr>
      <w:tr w:rsidR="007D7E37" w14:paraId="43F7001C" w14:textId="77777777" w:rsidTr="00AF3A7B">
        <w:tc>
          <w:tcPr>
            <w:tcW w:w="1530" w:type="dxa"/>
          </w:tcPr>
          <w:p w14:paraId="2F4AE5ED" w14:textId="77777777" w:rsidR="00B062A3" w:rsidRDefault="0036645F" w:rsidP="00B062A3">
            <w:pPr>
              <w:jc w:val="center"/>
            </w:pPr>
            <w:r>
              <w:t>9-</w:t>
            </w:r>
            <w:r w:rsidR="00B062A3">
              <w:t>11</w:t>
            </w:r>
            <w:r w:rsidR="007D7E37" w:rsidRPr="00481090">
              <w:t>-1</w:t>
            </w:r>
            <w:r w:rsidR="00B062A3">
              <w:t>8</w:t>
            </w:r>
          </w:p>
          <w:p w14:paraId="16A8CF61" w14:textId="77777777" w:rsidR="00B062A3" w:rsidRDefault="00B062A3" w:rsidP="00B062A3">
            <w:pPr>
              <w:jc w:val="center"/>
            </w:pPr>
            <w:r>
              <w:t>9-18-18</w:t>
            </w:r>
          </w:p>
          <w:p w14:paraId="72ACEB1E" w14:textId="25FE6BC0" w:rsidR="00AF3A7B" w:rsidRPr="00481090" w:rsidRDefault="00AF3A7B" w:rsidP="00B062A3">
            <w:pPr>
              <w:jc w:val="center"/>
            </w:pPr>
            <w:r>
              <w:t>9-25-18</w:t>
            </w:r>
          </w:p>
        </w:tc>
        <w:tc>
          <w:tcPr>
            <w:tcW w:w="5130" w:type="dxa"/>
          </w:tcPr>
          <w:p w14:paraId="5828FEEF" w14:textId="77777777" w:rsidR="00001BEB" w:rsidRPr="00AF3A7B" w:rsidRDefault="00B062A3" w:rsidP="002D74F5">
            <w:pPr>
              <w:jc w:val="center"/>
              <w:rPr>
                <w:b/>
              </w:rPr>
            </w:pPr>
            <w:proofErr w:type="spellStart"/>
            <w:r w:rsidRPr="00AF3A7B">
              <w:rPr>
                <w:b/>
              </w:rPr>
              <w:t>IReady</w:t>
            </w:r>
            <w:proofErr w:type="spellEnd"/>
            <w:r w:rsidRPr="00AF3A7B">
              <w:rPr>
                <w:b/>
              </w:rPr>
              <w:t xml:space="preserve"> Training</w:t>
            </w:r>
          </w:p>
          <w:p w14:paraId="70F5AD8A" w14:textId="2C786723" w:rsidR="00B062A3" w:rsidRPr="00AF3A7B" w:rsidRDefault="00B062A3" w:rsidP="00B062A3">
            <w:pPr>
              <w:jc w:val="center"/>
              <w:rPr>
                <w:b/>
              </w:rPr>
            </w:pPr>
            <w:r w:rsidRPr="00AF3A7B">
              <w:rPr>
                <w:b/>
              </w:rPr>
              <w:t>Stop the Bleed Training</w:t>
            </w:r>
          </w:p>
          <w:p w14:paraId="6EC4D9C1" w14:textId="0A7ECDCF" w:rsidR="00AF3A7B" w:rsidRPr="00481090" w:rsidRDefault="00AF3A7B" w:rsidP="00AF3A7B">
            <w:pPr>
              <w:jc w:val="center"/>
            </w:pPr>
            <w:r w:rsidRPr="00AF3A7B">
              <w:rPr>
                <w:b/>
              </w:rPr>
              <w:t>Faculty Meeting – Best Practices</w:t>
            </w:r>
          </w:p>
        </w:tc>
        <w:tc>
          <w:tcPr>
            <w:tcW w:w="2137" w:type="dxa"/>
          </w:tcPr>
          <w:p w14:paraId="05B23658" w14:textId="77777777" w:rsidR="0046799E" w:rsidRDefault="0036645F" w:rsidP="005939DE">
            <w:pPr>
              <w:jc w:val="center"/>
            </w:pPr>
            <w:r>
              <w:t>2</w:t>
            </w:r>
          </w:p>
          <w:p w14:paraId="10E2A4B2" w14:textId="68B2EEE8" w:rsidR="00B062A3" w:rsidRPr="00481090" w:rsidRDefault="00B062A3" w:rsidP="005939DE">
            <w:pPr>
              <w:jc w:val="center"/>
            </w:pPr>
          </w:p>
        </w:tc>
        <w:tc>
          <w:tcPr>
            <w:tcW w:w="1913" w:type="dxa"/>
          </w:tcPr>
          <w:p w14:paraId="02B93E9F" w14:textId="77777777" w:rsidR="0046799E" w:rsidRDefault="0046799E" w:rsidP="00B062A3">
            <w:pPr>
              <w:jc w:val="center"/>
            </w:pPr>
            <w:r w:rsidRPr="00481090">
              <w:t>1 hr</w:t>
            </w:r>
            <w:r w:rsidR="007D7E37" w:rsidRPr="00481090">
              <w:t>.</w:t>
            </w:r>
          </w:p>
          <w:p w14:paraId="55429979" w14:textId="77777777" w:rsidR="00B062A3" w:rsidRDefault="00B062A3" w:rsidP="00B062A3">
            <w:pPr>
              <w:jc w:val="center"/>
            </w:pPr>
            <w:r>
              <w:t>1 hr.</w:t>
            </w:r>
          </w:p>
          <w:p w14:paraId="61D50393" w14:textId="73168CFB" w:rsidR="00AF3A7B" w:rsidRPr="00481090" w:rsidRDefault="00AF3A7B" w:rsidP="00B062A3">
            <w:pPr>
              <w:jc w:val="center"/>
            </w:pPr>
            <w:r>
              <w:t>1 hr.</w:t>
            </w:r>
          </w:p>
        </w:tc>
      </w:tr>
      <w:tr w:rsidR="007D7E37" w14:paraId="72DE9A67" w14:textId="77777777" w:rsidTr="00AF3A7B">
        <w:tc>
          <w:tcPr>
            <w:tcW w:w="1530" w:type="dxa"/>
          </w:tcPr>
          <w:p w14:paraId="373CB3D5" w14:textId="07C89780" w:rsidR="0046799E" w:rsidRPr="00481090" w:rsidRDefault="0036645F" w:rsidP="005939DE">
            <w:pPr>
              <w:jc w:val="center"/>
            </w:pPr>
            <w:r>
              <w:t>10-</w:t>
            </w:r>
            <w:r w:rsidR="00A80134">
              <w:t>2</w:t>
            </w:r>
            <w:r>
              <w:t>-1</w:t>
            </w:r>
            <w:r w:rsidR="00A80134">
              <w:t>8</w:t>
            </w:r>
          </w:p>
          <w:p w14:paraId="031E4908" w14:textId="77777777" w:rsidR="0046799E" w:rsidRDefault="0036645F" w:rsidP="005939DE">
            <w:pPr>
              <w:jc w:val="center"/>
            </w:pPr>
            <w:r>
              <w:t>10-</w:t>
            </w:r>
            <w:r w:rsidR="009B01CF">
              <w:t>9</w:t>
            </w:r>
            <w:r>
              <w:t>-1</w:t>
            </w:r>
            <w:r w:rsidR="009B01CF">
              <w:t>8</w:t>
            </w:r>
          </w:p>
          <w:p w14:paraId="2F26AA13" w14:textId="1AF816ED" w:rsidR="00AF3A7B" w:rsidRPr="00481090" w:rsidRDefault="00AF3A7B" w:rsidP="005939DE">
            <w:pPr>
              <w:jc w:val="center"/>
            </w:pPr>
            <w:r>
              <w:t>10-23-18</w:t>
            </w:r>
          </w:p>
        </w:tc>
        <w:tc>
          <w:tcPr>
            <w:tcW w:w="5130" w:type="dxa"/>
          </w:tcPr>
          <w:p w14:paraId="08B25261" w14:textId="2A86FB1D" w:rsidR="00001BEB" w:rsidRPr="00AF3A7B" w:rsidRDefault="009B01CF" w:rsidP="009B01CF">
            <w:pPr>
              <w:jc w:val="center"/>
              <w:rPr>
                <w:b/>
              </w:rPr>
            </w:pPr>
            <w:r w:rsidRPr="00AF3A7B">
              <w:rPr>
                <w:b/>
              </w:rPr>
              <w:t>Intervention Training (V &amp; V)</w:t>
            </w:r>
          </w:p>
          <w:p w14:paraId="50F2EC27" w14:textId="77777777" w:rsidR="009B01CF" w:rsidRPr="00AF3A7B" w:rsidRDefault="009B01CF" w:rsidP="009B01CF">
            <w:pPr>
              <w:jc w:val="center"/>
              <w:rPr>
                <w:b/>
              </w:rPr>
            </w:pPr>
            <w:r w:rsidRPr="00AF3A7B">
              <w:rPr>
                <w:b/>
              </w:rPr>
              <w:t>Intervention Training (V &amp; V)</w:t>
            </w:r>
          </w:p>
          <w:p w14:paraId="79576A40" w14:textId="7B7063F3" w:rsidR="00AF3A7B" w:rsidRPr="00481090" w:rsidRDefault="00AF3A7B" w:rsidP="00AF3A7B">
            <w:pPr>
              <w:jc w:val="center"/>
            </w:pPr>
            <w:r w:rsidRPr="00AF3A7B">
              <w:rPr>
                <w:b/>
              </w:rPr>
              <w:t>Faculty Meeting</w:t>
            </w:r>
            <w:r w:rsidRPr="00AF3A7B">
              <w:rPr>
                <w:b/>
              </w:rPr>
              <w:t xml:space="preserve"> - </w:t>
            </w:r>
            <w:r w:rsidRPr="00AF3A7B">
              <w:rPr>
                <w:b/>
              </w:rPr>
              <w:t>Best Practices</w:t>
            </w:r>
          </w:p>
        </w:tc>
        <w:tc>
          <w:tcPr>
            <w:tcW w:w="2137" w:type="dxa"/>
          </w:tcPr>
          <w:p w14:paraId="2DEF9383" w14:textId="4F402E20" w:rsidR="007D7E37" w:rsidRPr="00481090" w:rsidRDefault="0036645F" w:rsidP="005939DE">
            <w:pPr>
              <w:jc w:val="center"/>
            </w:pPr>
            <w:r>
              <w:t>3</w:t>
            </w:r>
          </w:p>
        </w:tc>
        <w:tc>
          <w:tcPr>
            <w:tcW w:w="1913" w:type="dxa"/>
          </w:tcPr>
          <w:p w14:paraId="6548305F" w14:textId="77777777" w:rsidR="007D7E37" w:rsidRPr="00481090" w:rsidRDefault="004A4C86" w:rsidP="005939DE">
            <w:pPr>
              <w:jc w:val="center"/>
            </w:pPr>
            <w:r w:rsidRPr="00481090">
              <w:t>1 hr.</w:t>
            </w:r>
          </w:p>
          <w:p w14:paraId="14570FAC" w14:textId="77777777" w:rsidR="0046799E" w:rsidRDefault="0046799E" w:rsidP="005939DE">
            <w:pPr>
              <w:jc w:val="center"/>
            </w:pPr>
            <w:r w:rsidRPr="00481090">
              <w:t>1 hr.</w:t>
            </w:r>
          </w:p>
          <w:p w14:paraId="640A1BEF" w14:textId="0F95BD7E" w:rsidR="00AF3A7B" w:rsidRPr="00481090" w:rsidRDefault="00AF3A7B" w:rsidP="005939DE">
            <w:pPr>
              <w:jc w:val="center"/>
            </w:pPr>
            <w:r>
              <w:t>1 hr.</w:t>
            </w:r>
          </w:p>
        </w:tc>
      </w:tr>
      <w:tr w:rsidR="007D7E37" w14:paraId="565FBE4B" w14:textId="77777777" w:rsidTr="00AF3A7B">
        <w:tc>
          <w:tcPr>
            <w:tcW w:w="1530" w:type="dxa"/>
          </w:tcPr>
          <w:p w14:paraId="4677750D" w14:textId="7E9338C7" w:rsidR="00133EAD" w:rsidRDefault="005B5ABA" w:rsidP="005939DE">
            <w:pPr>
              <w:jc w:val="center"/>
            </w:pPr>
            <w:r>
              <w:t>11-</w:t>
            </w:r>
            <w:r w:rsidR="00D87D46">
              <w:t>6</w:t>
            </w:r>
            <w:r w:rsidR="004A4C86" w:rsidRPr="00481090">
              <w:t>-1</w:t>
            </w:r>
            <w:r w:rsidR="00D87D46">
              <w:t>8</w:t>
            </w:r>
          </w:p>
          <w:p w14:paraId="70F6185C" w14:textId="77777777" w:rsidR="00AF3A7B" w:rsidRPr="00481090" w:rsidRDefault="00AF3A7B" w:rsidP="005939DE">
            <w:pPr>
              <w:jc w:val="center"/>
            </w:pPr>
          </w:p>
          <w:p w14:paraId="4194162A" w14:textId="0E2BCAE5" w:rsidR="00133EAD" w:rsidRDefault="00133EAD" w:rsidP="005939DE">
            <w:pPr>
              <w:jc w:val="center"/>
            </w:pPr>
          </w:p>
          <w:p w14:paraId="2728060D" w14:textId="1C1DB8D3" w:rsidR="00D06403" w:rsidRDefault="002D74F5" w:rsidP="002D74F5">
            <w:pPr>
              <w:jc w:val="center"/>
            </w:pPr>
            <w:r>
              <w:t>11-6-18</w:t>
            </w:r>
          </w:p>
          <w:p w14:paraId="3388E8D1" w14:textId="77777777" w:rsidR="003A3A1E" w:rsidRDefault="00AF3A7B" w:rsidP="00AF3A7B">
            <w:pPr>
              <w:jc w:val="center"/>
            </w:pPr>
            <w:r>
              <w:t>12-4-18</w:t>
            </w:r>
          </w:p>
          <w:p w14:paraId="1C5D57A6" w14:textId="08658DE3" w:rsidR="002D74F5" w:rsidRPr="00481090" w:rsidRDefault="002D74F5" w:rsidP="00AF3A7B">
            <w:pPr>
              <w:jc w:val="center"/>
            </w:pPr>
            <w:r>
              <w:t>12-11-18</w:t>
            </w:r>
          </w:p>
        </w:tc>
        <w:tc>
          <w:tcPr>
            <w:tcW w:w="5130" w:type="dxa"/>
          </w:tcPr>
          <w:p w14:paraId="5E67D7AC" w14:textId="77777777" w:rsidR="00001BEB" w:rsidRPr="00AF3A7B" w:rsidRDefault="00D87D46" w:rsidP="003A3A1E">
            <w:pPr>
              <w:jc w:val="center"/>
              <w:rPr>
                <w:b/>
              </w:rPr>
            </w:pPr>
            <w:r w:rsidRPr="00AF3A7B">
              <w:rPr>
                <w:b/>
              </w:rPr>
              <w:t>Grade Level Intervention Training</w:t>
            </w:r>
          </w:p>
          <w:p w14:paraId="109389C9" w14:textId="2631944A" w:rsidR="00D87D46" w:rsidRDefault="00D87D46" w:rsidP="003A3A1E">
            <w:pPr>
              <w:jc w:val="center"/>
            </w:pPr>
            <w:r>
              <w:t>K</w:t>
            </w:r>
            <w:r w:rsidR="00AF3A7B">
              <w:t xml:space="preserve"> </w:t>
            </w:r>
            <w:r>
              <w:t>-</w:t>
            </w:r>
            <w:r w:rsidR="00AF3A7B">
              <w:t xml:space="preserve"> </w:t>
            </w:r>
            <w:r>
              <w:t>2 Lively Letters Training</w:t>
            </w:r>
          </w:p>
          <w:p w14:paraId="49713284" w14:textId="73583957" w:rsidR="00D87D46" w:rsidRDefault="00D87D46" w:rsidP="003A3A1E">
            <w:pPr>
              <w:jc w:val="center"/>
            </w:pPr>
            <w:r>
              <w:t>3 – 5 Phonics for Reading</w:t>
            </w:r>
            <w:r w:rsidR="00AF3A7B">
              <w:t xml:space="preserve"> Training</w:t>
            </w:r>
          </w:p>
          <w:p w14:paraId="65300E32" w14:textId="4ED7B86F" w:rsidR="0047352A" w:rsidRDefault="0047352A" w:rsidP="003A3A1E">
            <w:pPr>
              <w:jc w:val="center"/>
              <w:rPr>
                <w:b/>
              </w:rPr>
            </w:pPr>
            <w:r w:rsidRPr="00AF3A7B">
              <w:rPr>
                <w:b/>
              </w:rPr>
              <w:t>Team Meeting Intervention Infusion</w:t>
            </w:r>
          </w:p>
          <w:p w14:paraId="0C5FB60D" w14:textId="1CB5012B" w:rsidR="002D74F5" w:rsidRPr="00AF3A7B" w:rsidRDefault="002D74F5" w:rsidP="003A3A1E">
            <w:pPr>
              <w:jc w:val="center"/>
              <w:rPr>
                <w:b/>
              </w:rPr>
            </w:pPr>
            <w:r>
              <w:rPr>
                <w:b/>
              </w:rPr>
              <w:t>Intervention training – Touch Math</w:t>
            </w:r>
          </w:p>
          <w:p w14:paraId="43F83466" w14:textId="3376324B" w:rsidR="00AF3A7B" w:rsidRPr="00481090" w:rsidRDefault="00AF3A7B" w:rsidP="00AF3A7B">
            <w:pPr>
              <w:jc w:val="center"/>
            </w:pPr>
            <w:r w:rsidRPr="00AF3A7B">
              <w:rPr>
                <w:b/>
              </w:rPr>
              <w:t>Faculty Meeting</w:t>
            </w:r>
            <w:r w:rsidRPr="00AF3A7B">
              <w:rPr>
                <w:b/>
              </w:rPr>
              <w:t xml:space="preserve"> - </w:t>
            </w:r>
            <w:r w:rsidRPr="00AF3A7B">
              <w:rPr>
                <w:b/>
              </w:rPr>
              <w:t>Best Practices</w:t>
            </w:r>
          </w:p>
        </w:tc>
        <w:tc>
          <w:tcPr>
            <w:tcW w:w="2137" w:type="dxa"/>
          </w:tcPr>
          <w:p w14:paraId="0C13F5B5" w14:textId="59A04A83" w:rsidR="004A4C86" w:rsidRPr="00481090" w:rsidRDefault="0047352A" w:rsidP="005939DE">
            <w:pPr>
              <w:jc w:val="center"/>
            </w:pPr>
            <w:r>
              <w:t>4</w:t>
            </w:r>
          </w:p>
        </w:tc>
        <w:tc>
          <w:tcPr>
            <w:tcW w:w="1913" w:type="dxa"/>
          </w:tcPr>
          <w:p w14:paraId="340ABEC9" w14:textId="37EC657D" w:rsidR="00133EAD" w:rsidRPr="00481090" w:rsidRDefault="0047352A" w:rsidP="005939DE">
            <w:pPr>
              <w:jc w:val="center"/>
            </w:pPr>
            <w:r>
              <w:t>2</w:t>
            </w:r>
            <w:r w:rsidR="00133EAD" w:rsidRPr="00481090">
              <w:t xml:space="preserve"> hr.</w:t>
            </w:r>
          </w:p>
          <w:p w14:paraId="09EF2159" w14:textId="77777777" w:rsidR="00AF3A7B" w:rsidRDefault="00AF3A7B" w:rsidP="005939DE">
            <w:pPr>
              <w:jc w:val="center"/>
            </w:pPr>
          </w:p>
          <w:p w14:paraId="470F70A4" w14:textId="77777777" w:rsidR="00AF3A7B" w:rsidRDefault="00AF3A7B" w:rsidP="005939DE">
            <w:pPr>
              <w:jc w:val="center"/>
            </w:pPr>
          </w:p>
          <w:p w14:paraId="78E28070" w14:textId="3661145A" w:rsidR="00AF3A7B" w:rsidRDefault="004A4C86" w:rsidP="00AF3A7B">
            <w:pPr>
              <w:jc w:val="center"/>
            </w:pPr>
            <w:r w:rsidRPr="00481090">
              <w:t>1 hr.</w:t>
            </w:r>
          </w:p>
          <w:p w14:paraId="30DFBFED" w14:textId="77777777" w:rsidR="003A3A1E" w:rsidRDefault="00AF3A7B" w:rsidP="00AF3A7B">
            <w:pPr>
              <w:jc w:val="center"/>
            </w:pPr>
            <w:r>
              <w:t>1 hr.</w:t>
            </w:r>
          </w:p>
          <w:p w14:paraId="66E410A7" w14:textId="45810529" w:rsidR="002D74F5" w:rsidRPr="00481090" w:rsidRDefault="002D74F5" w:rsidP="00AF3A7B">
            <w:pPr>
              <w:jc w:val="center"/>
            </w:pPr>
            <w:r>
              <w:t>1 hr.</w:t>
            </w:r>
          </w:p>
        </w:tc>
      </w:tr>
      <w:tr w:rsidR="00481090" w14:paraId="2E046543" w14:textId="77777777" w:rsidTr="00AF3A7B">
        <w:tc>
          <w:tcPr>
            <w:tcW w:w="1530" w:type="dxa"/>
          </w:tcPr>
          <w:p w14:paraId="505E6E3B" w14:textId="4F87DF11" w:rsidR="0029079D" w:rsidRDefault="0021704B" w:rsidP="00AF3A7B">
            <w:pPr>
              <w:jc w:val="center"/>
            </w:pPr>
            <w:r>
              <w:t>12-</w:t>
            </w:r>
            <w:r w:rsidR="00A415BF">
              <w:t>1</w:t>
            </w:r>
            <w:r w:rsidR="002D74F5">
              <w:t>8</w:t>
            </w:r>
            <w:r>
              <w:t>-1</w:t>
            </w:r>
            <w:r w:rsidR="00A415BF">
              <w:t>8</w:t>
            </w:r>
          </w:p>
          <w:p w14:paraId="76056F70" w14:textId="78216F04" w:rsidR="0021704B" w:rsidRDefault="0021704B" w:rsidP="005939DE">
            <w:pPr>
              <w:jc w:val="center"/>
            </w:pPr>
            <w:r>
              <w:t>1-</w:t>
            </w:r>
            <w:r w:rsidR="00A415BF">
              <w:t>8</w:t>
            </w:r>
            <w:r>
              <w:t>-1</w:t>
            </w:r>
            <w:r w:rsidR="002D74F5">
              <w:t>9</w:t>
            </w:r>
          </w:p>
          <w:p w14:paraId="35ACE17E" w14:textId="44536E1F" w:rsidR="002D74F5" w:rsidRDefault="002D74F5" w:rsidP="005939DE">
            <w:pPr>
              <w:jc w:val="center"/>
            </w:pPr>
          </w:p>
          <w:p w14:paraId="46057CE4" w14:textId="4FA23F3F" w:rsidR="00481090" w:rsidRPr="00481090" w:rsidRDefault="002D74F5" w:rsidP="002D74F5">
            <w:pPr>
              <w:jc w:val="center"/>
            </w:pPr>
            <w:r>
              <w:t>1-15-19</w:t>
            </w:r>
          </w:p>
        </w:tc>
        <w:tc>
          <w:tcPr>
            <w:tcW w:w="5130" w:type="dxa"/>
          </w:tcPr>
          <w:p w14:paraId="4286BB60" w14:textId="0B5950CB" w:rsidR="0021704B" w:rsidRPr="002D74F5" w:rsidRDefault="0021704B" w:rsidP="0021704B">
            <w:pPr>
              <w:jc w:val="center"/>
              <w:rPr>
                <w:b/>
              </w:rPr>
            </w:pPr>
            <w:r w:rsidRPr="002D74F5">
              <w:rPr>
                <w:b/>
              </w:rPr>
              <w:t xml:space="preserve">Grade Level </w:t>
            </w:r>
            <w:proofErr w:type="gramStart"/>
            <w:r w:rsidRPr="002D74F5">
              <w:rPr>
                <w:b/>
              </w:rPr>
              <w:t>–  ELA</w:t>
            </w:r>
            <w:proofErr w:type="gramEnd"/>
            <w:r w:rsidRPr="002D74F5">
              <w:rPr>
                <w:b/>
              </w:rPr>
              <w:t xml:space="preserve"> </w:t>
            </w:r>
            <w:r w:rsidR="00720707" w:rsidRPr="002D74F5">
              <w:rPr>
                <w:b/>
              </w:rPr>
              <w:t>S</w:t>
            </w:r>
            <w:r w:rsidRPr="002D74F5">
              <w:rPr>
                <w:b/>
              </w:rPr>
              <w:t xml:space="preserve">tandard </w:t>
            </w:r>
          </w:p>
          <w:p w14:paraId="3EDF522E" w14:textId="7B4B5B80" w:rsidR="00481090" w:rsidRPr="002D74F5" w:rsidRDefault="0021704B" w:rsidP="0021704B">
            <w:pPr>
              <w:jc w:val="center"/>
            </w:pPr>
            <w:r w:rsidRPr="002D74F5">
              <w:t>LAFS.#.RI.3.</w:t>
            </w:r>
            <w:r w:rsidR="0047352A" w:rsidRPr="002D74F5">
              <w:t>7</w:t>
            </w:r>
          </w:p>
          <w:p w14:paraId="13C1CC1D" w14:textId="0CC02671" w:rsidR="0029079D" w:rsidRDefault="0047352A" w:rsidP="0021704B">
            <w:pPr>
              <w:jc w:val="center"/>
            </w:pPr>
            <w:r w:rsidRPr="002D74F5">
              <w:t>Standard Infusion</w:t>
            </w:r>
          </w:p>
          <w:p w14:paraId="5B94FE4F" w14:textId="6A1FA586" w:rsidR="002D74F5" w:rsidRPr="002D74F5" w:rsidRDefault="002D74F5" w:rsidP="002D74F5">
            <w:pPr>
              <w:jc w:val="center"/>
              <w:rPr>
                <w:b/>
              </w:rPr>
            </w:pPr>
            <w:r w:rsidRPr="002D74F5">
              <w:rPr>
                <w:b/>
              </w:rPr>
              <w:t>Faculty Meeting – Best Practices</w:t>
            </w:r>
          </w:p>
        </w:tc>
        <w:tc>
          <w:tcPr>
            <w:tcW w:w="2137" w:type="dxa"/>
          </w:tcPr>
          <w:p w14:paraId="7DED0179" w14:textId="0ABCE105" w:rsidR="00481090" w:rsidRPr="00481090" w:rsidRDefault="0021704B" w:rsidP="005939DE">
            <w:pPr>
              <w:jc w:val="center"/>
            </w:pPr>
            <w:r>
              <w:t>5</w:t>
            </w:r>
          </w:p>
        </w:tc>
        <w:tc>
          <w:tcPr>
            <w:tcW w:w="1913" w:type="dxa"/>
          </w:tcPr>
          <w:p w14:paraId="678FCC14" w14:textId="77777777" w:rsidR="00481090" w:rsidRDefault="00481090" w:rsidP="005939DE">
            <w:pPr>
              <w:jc w:val="center"/>
            </w:pPr>
            <w:r w:rsidRPr="00481090">
              <w:t>1 hr.</w:t>
            </w:r>
          </w:p>
          <w:p w14:paraId="1295007F" w14:textId="5B1E07C1" w:rsidR="0021704B" w:rsidRDefault="0021704B" w:rsidP="005939DE">
            <w:pPr>
              <w:jc w:val="center"/>
            </w:pPr>
            <w:r>
              <w:t>1 hr.</w:t>
            </w:r>
          </w:p>
          <w:p w14:paraId="2A1C5D8B" w14:textId="77777777" w:rsidR="002D74F5" w:rsidRDefault="002D74F5" w:rsidP="005939DE">
            <w:pPr>
              <w:jc w:val="center"/>
            </w:pPr>
          </w:p>
          <w:p w14:paraId="085E8AED" w14:textId="1D3D5C97" w:rsidR="0021704B" w:rsidRPr="00481090" w:rsidRDefault="0021704B" w:rsidP="002D74F5">
            <w:pPr>
              <w:jc w:val="center"/>
            </w:pPr>
            <w:r>
              <w:t>1 hr.</w:t>
            </w:r>
          </w:p>
        </w:tc>
      </w:tr>
      <w:tr w:rsidR="007D7E37" w14:paraId="57803670" w14:textId="77777777" w:rsidTr="00AF3A7B">
        <w:tc>
          <w:tcPr>
            <w:tcW w:w="1530" w:type="dxa"/>
          </w:tcPr>
          <w:p w14:paraId="67E9B2B1" w14:textId="39AA8419" w:rsidR="00481090" w:rsidRPr="00481090" w:rsidRDefault="002D74F5" w:rsidP="0029079D">
            <w:pPr>
              <w:jc w:val="center"/>
            </w:pPr>
            <w:r>
              <w:t>1-22</w:t>
            </w:r>
            <w:r w:rsidR="00630691" w:rsidRPr="00481090">
              <w:t>-1</w:t>
            </w:r>
            <w:r>
              <w:t>9</w:t>
            </w:r>
          </w:p>
          <w:p w14:paraId="5E2795CE" w14:textId="7073E90A" w:rsidR="00481090" w:rsidRDefault="009B570A" w:rsidP="009B570A">
            <w:pPr>
              <w:jc w:val="center"/>
            </w:pPr>
            <w:r>
              <w:t>1-</w:t>
            </w:r>
            <w:r w:rsidR="00DC30E3">
              <w:t>2</w:t>
            </w:r>
            <w:r>
              <w:t>9</w:t>
            </w:r>
            <w:r w:rsidR="00DC30E3">
              <w:t>-1</w:t>
            </w:r>
            <w:r>
              <w:t>9</w:t>
            </w:r>
          </w:p>
          <w:p w14:paraId="202BF855" w14:textId="0038E70C" w:rsidR="000F341E" w:rsidRDefault="000F341E" w:rsidP="005939DE">
            <w:pPr>
              <w:jc w:val="center"/>
            </w:pPr>
            <w:r>
              <w:t>2-</w:t>
            </w:r>
            <w:r w:rsidR="009B570A">
              <w:t>5</w:t>
            </w:r>
            <w:r>
              <w:t>-1</w:t>
            </w:r>
            <w:r w:rsidR="009B570A">
              <w:t>9</w:t>
            </w:r>
          </w:p>
          <w:p w14:paraId="5AB5ABB4" w14:textId="22701A4B" w:rsidR="000F341E" w:rsidRPr="00481090" w:rsidRDefault="0020372C" w:rsidP="005939DE">
            <w:pPr>
              <w:jc w:val="center"/>
            </w:pPr>
            <w:r>
              <w:t>2-12-19</w:t>
            </w:r>
          </w:p>
        </w:tc>
        <w:tc>
          <w:tcPr>
            <w:tcW w:w="5130" w:type="dxa"/>
          </w:tcPr>
          <w:p w14:paraId="0AA6E7D6" w14:textId="77777777" w:rsidR="00001BEB" w:rsidRPr="009B570A" w:rsidRDefault="00720707" w:rsidP="000F341E">
            <w:pPr>
              <w:jc w:val="center"/>
              <w:rPr>
                <w:b/>
              </w:rPr>
            </w:pPr>
            <w:r w:rsidRPr="009B570A">
              <w:rPr>
                <w:b/>
              </w:rPr>
              <w:t>Grade Level – ELA Standard</w:t>
            </w:r>
          </w:p>
          <w:p w14:paraId="0ADDFD6C" w14:textId="2FC06A9C" w:rsidR="00720707" w:rsidRDefault="00720707" w:rsidP="000F341E">
            <w:pPr>
              <w:jc w:val="center"/>
            </w:pPr>
            <w:r>
              <w:t>LAFS.#.RI.</w:t>
            </w:r>
            <w:r w:rsidR="009B570A">
              <w:t>3</w:t>
            </w:r>
            <w:r>
              <w:t>.</w:t>
            </w:r>
            <w:r w:rsidR="009B570A">
              <w:t>8</w:t>
            </w:r>
          </w:p>
          <w:p w14:paraId="33A88545" w14:textId="77777777" w:rsidR="00720707" w:rsidRDefault="0020372C" w:rsidP="000F341E">
            <w:pPr>
              <w:jc w:val="center"/>
            </w:pPr>
            <w:r>
              <w:t>Standard Infusion</w:t>
            </w:r>
          </w:p>
          <w:p w14:paraId="0688EF29" w14:textId="199114B6" w:rsidR="0020372C" w:rsidRPr="0020372C" w:rsidRDefault="0020372C" w:rsidP="0020372C">
            <w:pPr>
              <w:jc w:val="center"/>
              <w:rPr>
                <w:b/>
              </w:rPr>
            </w:pPr>
            <w:r w:rsidRPr="0020372C">
              <w:rPr>
                <w:b/>
              </w:rPr>
              <w:t>Faculty Meeting – Best Practices</w:t>
            </w:r>
          </w:p>
        </w:tc>
        <w:tc>
          <w:tcPr>
            <w:tcW w:w="2137" w:type="dxa"/>
          </w:tcPr>
          <w:p w14:paraId="4E4BB868" w14:textId="3AEE9796" w:rsidR="00630691" w:rsidRPr="00481090" w:rsidRDefault="0029079D" w:rsidP="005939DE">
            <w:pPr>
              <w:jc w:val="center"/>
            </w:pPr>
            <w:r>
              <w:t>6</w:t>
            </w:r>
          </w:p>
        </w:tc>
        <w:tc>
          <w:tcPr>
            <w:tcW w:w="1913" w:type="dxa"/>
          </w:tcPr>
          <w:p w14:paraId="350D6DCB" w14:textId="2381B8E8" w:rsidR="00481090" w:rsidRPr="00481090" w:rsidRDefault="00481090" w:rsidP="005939DE">
            <w:pPr>
              <w:jc w:val="center"/>
            </w:pPr>
            <w:r w:rsidRPr="00481090">
              <w:t>1 hr.</w:t>
            </w:r>
          </w:p>
          <w:p w14:paraId="01196BB0" w14:textId="77777777" w:rsidR="00630691" w:rsidRDefault="00630691" w:rsidP="005939DE">
            <w:pPr>
              <w:jc w:val="center"/>
            </w:pPr>
            <w:r w:rsidRPr="00481090">
              <w:t>1 hr.</w:t>
            </w:r>
          </w:p>
          <w:p w14:paraId="4744EDFE" w14:textId="77777777" w:rsidR="000F341E" w:rsidRDefault="000F341E" w:rsidP="005939DE">
            <w:pPr>
              <w:jc w:val="center"/>
            </w:pPr>
            <w:r>
              <w:t>1 hr.</w:t>
            </w:r>
          </w:p>
          <w:p w14:paraId="49EE56AE" w14:textId="1D82DDA9" w:rsidR="000F341E" w:rsidRPr="00481090" w:rsidRDefault="000F341E" w:rsidP="0020372C">
            <w:pPr>
              <w:jc w:val="center"/>
            </w:pPr>
            <w:r>
              <w:t>1 hr.</w:t>
            </w:r>
          </w:p>
        </w:tc>
      </w:tr>
      <w:tr w:rsidR="007D7E37" w14:paraId="6B80C754" w14:textId="77777777" w:rsidTr="00AF3A7B">
        <w:tc>
          <w:tcPr>
            <w:tcW w:w="1530" w:type="dxa"/>
          </w:tcPr>
          <w:p w14:paraId="3B80EE1F" w14:textId="5703B2A9" w:rsidR="00481090" w:rsidRPr="00481090" w:rsidRDefault="0020372C" w:rsidP="005939DE">
            <w:pPr>
              <w:jc w:val="center"/>
            </w:pPr>
            <w:r>
              <w:t>2</w:t>
            </w:r>
            <w:r w:rsidR="00DC30E3">
              <w:t>-1</w:t>
            </w:r>
            <w:r>
              <w:t>9</w:t>
            </w:r>
            <w:r w:rsidR="00630691" w:rsidRPr="00481090">
              <w:t>-1</w:t>
            </w:r>
            <w:r>
              <w:t>9</w:t>
            </w:r>
          </w:p>
          <w:p w14:paraId="3F478578" w14:textId="113F32D7" w:rsidR="00481090" w:rsidRDefault="0020372C" w:rsidP="005939DE">
            <w:pPr>
              <w:jc w:val="center"/>
            </w:pPr>
            <w:r>
              <w:t>2</w:t>
            </w:r>
            <w:r w:rsidR="00DC30E3">
              <w:t>-</w:t>
            </w:r>
            <w:r>
              <w:t>26</w:t>
            </w:r>
            <w:r w:rsidR="00DC30E3">
              <w:t>-1</w:t>
            </w:r>
            <w:r>
              <w:t>9</w:t>
            </w:r>
          </w:p>
          <w:p w14:paraId="3D0B673E" w14:textId="408FC4C9" w:rsidR="000F341E" w:rsidRDefault="0020372C" w:rsidP="005939DE">
            <w:pPr>
              <w:jc w:val="center"/>
            </w:pPr>
            <w:r>
              <w:t>3</w:t>
            </w:r>
            <w:r w:rsidR="000F341E">
              <w:t>-</w:t>
            </w:r>
            <w:r>
              <w:t>5</w:t>
            </w:r>
            <w:r w:rsidR="000F341E">
              <w:t>-1</w:t>
            </w:r>
            <w:r>
              <w:t>9</w:t>
            </w:r>
          </w:p>
          <w:p w14:paraId="1EFAA80B" w14:textId="63A34DB9" w:rsidR="000F341E" w:rsidRPr="00481090" w:rsidRDefault="0020372C" w:rsidP="005939DE">
            <w:pPr>
              <w:jc w:val="center"/>
            </w:pPr>
            <w:r>
              <w:t>3</w:t>
            </w:r>
            <w:r w:rsidR="000F341E">
              <w:t>-</w:t>
            </w:r>
            <w:r>
              <w:t>12</w:t>
            </w:r>
            <w:r w:rsidR="000F341E">
              <w:t>-1</w:t>
            </w:r>
            <w:r>
              <w:t>9</w:t>
            </w:r>
          </w:p>
        </w:tc>
        <w:tc>
          <w:tcPr>
            <w:tcW w:w="5130" w:type="dxa"/>
          </w:tcPr>
          <w:p w14:paraId="2E88B017" w14:textId="77777777" w:rsidR="00720707" w:rsidRPr="0020372C" w:rsidRDefault="00720707" w:rsidP="00720707">
            <w:pPr>
              <w:jc w:val="center"/>
              <w:rPr>
                <w:b/>
              </w:rPr>
            </w:pPr>
            <w:r w:rsidRPr="0020372C">
              <w:rPr>
                <w:b/>
              </w:rPr>
              <w:t>Grade Level – ELA Standard</w:t>
            </w:r>
          </w:p>
          <w:p w14:paraId="4CD83719" w14:textId="60EED2A0" w:rsidR="00720707" w:rsidRDefault="00720707" w:rsidP="00720707">
            <w:pPr>
              <w:jc w:val="center"/>
            </w:pPr>
            <w:r>
              <w:t>LAFS.#.RI.</w:t>
            </w:r>
            <w:r w:rsidR="0020372C">
              <w:t>3</w:t>
            </w:r>
            <w:r>
              <w:t>.</w:t>
            </w:r>
            <w:r w:rsidR="0020372C">
              <w:t>9</w:t>
            </w:r>
          </w:p>
          <w:p w14:paraId="6F28E8B7" w14:textId="77777777" w:rsidR="00001BEB" w:rsidRDefault="0020372C" w:rsidP="00720707">
            <w:pPr>
              <w:jc w:val="center"/>
            </w:pPr>
            <w:r>
              <w:t>Standard Infusion</w:t>
            </w:r>
          </w:p>
          <w:p w14:paraId="110D660C" w14:textId="09FCBE11" w:rsidR="0020372C" w:rsidRPr="00481090" w:rsidRDefault="0020372C" w:rsidP="00720707">
            <w:pPr>
              <w:jc w:val="center"/>
            </w:pPr>
            <w:r w:rsidRPr="0020372C">
              <w:rPr>
                <w:b/>
              </w:rPr>
              <w:t>Faculty Meeting – Best Practices</w:t>
            </w:r>
          </w:p>
        </w:tc>
        <w:tc>
          <w:tcPr>
            <w:tcW w:w="2137" w:type="dxa"/>
          </w:tcPr>
          <w:p w14:paraId="4A1088BD" w14:textId="29463808" w:rsidR="00001BEB" w:rsidRPr="00481090" w:rsidRDefault="00720707" w:rsidP="005939DE">
            <w:pPr>
              <w:jc w:val="center"/>
            </w:pPr>
            <w:r>
              <w:t>7</w:t>
            </w:r>
          </w:p>
        </w:tc>
        <w:tc>
          <w:tcPr>
            <w:tcW w:w="1913" w:type="dxa"/>
          </w:tcPr>
          <w:p w14:paraId="4CA4178B" w14:textId="0DBB569B" w:rsidR="00481090" w:rsidRPr="00481090" w:rsidRDefault="00EA0B78" w:rsidP="005939DE">
            <w:pPr>
              <w:jc w:val="center"/>
            </w:pPr>
            <w:r w:rsidRPr="00481090">
              <w:t>1 hr</w:t>
            </w:r>
            <w:r w:rsidR="00630691" w:rsidRPr="00481090">
              <w:t>.</w:t>
            </w:r>
          </w:p>
          <w:p w14:paraId="2639653B" w14:textId="77777777" w:rsidR="00481090" w:rsidRDefault="00481090" w:rsidP="005939DE">
            <w:pPr>
              <w:jc w:val="center"/>
            </w:pPr>
            <w:r w:rsidRPr="00481090">
              <w:t>1 hr.</w:t>
            </w:r>
          </w:p>
          <w:p w14:paraId="02ED5AEF" w14:textId="77777777" w:rsidR="00DA7A0A" w:rsidRDefault="00DA7A0A" w:rsidP="005939DE">
            <w:pPr>
              <w:jc w:val="center"/>
            </w:pPr>
            <w:r>
              <w:t>1 hr.</w:t>
            </w:r>
          </w:p>
          <w:p w14:paraId="775AA535" w14:textId="5D09DA8D" w:rsidR="00DA7A0A" w:rsidRPr="00481090" w:rsidRDefault="00DA7A0A" w:rsidP="005939DE">
            <w:pPr>
              <w:jc w:val="center"/>
            </w:pPr>
            <w:r>
              <w:t>1 hr.</w:t>
            </w:r>
          </w:p>
        </w:tc>
      </w:tr>
      <w:tr w:rsidR="00EA0B78" w14:paraId="3927CCEB" w14:textId="77777777" w:rsidTr="00AF3A7B">
        <w:tc>
          <w:tcPr>
            <w:tcW w:w="1530" w:type="dxa"/>
            <w:tcBorders>
              <w:bottom w:val="single" w:sz="4" w:space="0" w:color="auto"/>
            </w:tcBorders>
          </w:tcPr>
          <w:p w14:paraId="1CDD60CC" w14:textId="77777777" w:rsidR="00EA0B78" w:rsidRDefault="0020372C" w:rsidP="005939DE">
            <w:pPr>
              <w:jc w:val="center"/>
            </w:pPr>
            <w:r>
              <w:t>3-19-19</w:t>
            </w:r>
          </w:p>
          <w:p w14:paraId="79E70DF2" w14:textId="77777777" w:rsidR="0020372C" w:rsidRDefault="0020372C" w:rsidP="005939DE">
            <w:pPr>
              <w:jc w:val="center"/>
            </w:pPr>
            <w:r>
              <w:t>4-2-19</w:t>
            </w:r>
          </w:p>
          <w:p w14:paraId="79303F9B" w14:textId="77777777" w:rsidR="0020372C" w:rsidRDefault="0020372C" w:rsidP="005939DE">
            <w:pPr>
              <w:jc w:val="center"/>
            </w:pPr>
            <w:r>
              <w:t>4-9-19</w:t>
            </w:r>
          </w:p>
          <w:p w14:paraId="067C39B5" w14:textId="5CF67367" w:rsidR="0020372C" w:rsidRPr="00481090" w:rsidRDefault="0020372C" w:rsidP="005939DE">
            <w:pPr>
              <w:jc w:val="center"/>
            </w:pPr>
            <w:r>
              <w:t>4-16-19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C87A6CE" w14:textId="77777777" w:rsidR="00EA0B78" w:rsidRDefault="0020372C" w:rsidP="00720707">
            <w:pPr>
              <w:jc w:val="center"/>
              <w:rPr>
                <w:b/>
              </w:rPr>
            </w:pPr>
            <w:r>
              <w:rPr>
                <w:b/>
              </w:rPr>
              <w:t>Grade Level – ELA Standard</w:t>
            </w:r>
          </w:p>
          <w:p w14:paraId="6B05FF82" w14:textId="77777777" w:rsidR="0020372C" w:rsidRDefault="0020372C" w:rsidP="00720707">
            <w:pPr>
              <w:jc w:val="center"/>
            </w:pPr>
            <w:r>
              <w:t>LAFS.#.RI.1.1</w:t>
            </w:r>
          </w:p>
          <w:p w14:paraId="24B68988" w14:textId="77777777" w:rsidR="0020372C" w:rsidRDefault="0020372C" w:rsidP="00720707">
            <w:pPr>
              <w:jc w:val="center"/>
            </w:pPr>
            <w:r>
              <w:t>Standard Infusion</w:t>
            </w:r>
          </w:p>
          <w:p w14:paraId="66BE7C77" w14:textId="09C6EBCC" w:rsidR="0020372C" w:rsidRPr="0020372C" w:rsidRDefault="0020372C" w:rsidP="00720707">
            <w:pPr>
              <w:jc w:val="center"/>
            </w:pPr>
            <w:r w:rsidRPr="0020372C">
              <w:rPr>
                <w:b/>
              </w:rPr>
              <w:t>Faculty Meeting – Best Practices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34B9C569" w14:textId="7DBE25F8" w:rsidR="00EA0B78" w:rsidRPr="00481090" w:rsidRDefault="0020372C" w:rsidP="005939DE">
            <w:pPr>
              <w:jc w:val="center"/>
            </w:pPr>
            <w:r>
              <w:t>8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29ECD7C" w14:textId="77777777" w:rsidR="00EA0B78" w:rsidRDefault="00EA0B78" w:rsidP="005939DE">
            <w:pPr>
              <w:jc w:val="center"/>
            </w:pPr>
            <w:r w:rsidRPr="00481090">
              <w:t>1 hr.</w:t>
            </w:r>
          </w:p>
          <w:p w14:paraId="3DACCB7A" w14:textId="77777777" w:rsidR="0020372C" w:rsidRDefault="0020372C" w:rsidP="005939DE">
            <w:pPr>
              <w:jc w:val="center"/>
            </w:pPr>
            <w:r>
              <w:t>1 hr.</w:t>
            </w:r>
          </w:p>
          <w:p w14:paraId="0C18EC03" w14:textId="77777777" w:rsidR="0020372C" w:rsidRDefault="0020372C" w:rsidP="005939DE">
            <w:pPr>
              <w:jc w:val="center"/>
            </w:pPr>
            <w:r>
              <w:t>1 hr.</w:t>
            </w:r>
          </w:p>
          <w:p w14:paraId="55D7215D" w14:textId="0B884992" w:rsidR="0020372C" w:rsidRPr="00481090" w:rsidRDefault="0020372C" w:rsidP="005939DE">
            <w:pPr>
              <w:jc w:val="center"/>
            </w:pPr>
            <w:r>
              <w:t>1 hr.</w:t>
            </w:r>
          </w:p>
        </w:tc>
      </w:tr>
      <w:tr w:rsidR="00481090" w14:paraId="733937A8" w14:textId="77777777" w:rsidTr="00AF3A7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66A" w14:textId="77777777" w:rsidR="00481090" w:rsidRDefault="0020372C" w:rsidP="005939DE">
            <w:pPr>
              <w:jc w:val="center"/>
            </w:pPr>
            <w:r>
              <w:t>4-23-19</w:t>
            </w:r>
          </w:p>
          <w:p w14:paraId="6C5E3440" w14:textId="77777777" w:rsidR="0020372C" w:rsidRDefault="0020372C" w:rsidP="005939DE">
            <w:pPr>
              <w:jc w:val="center"/>
            </w:pPr>
            <w:r>
              <w:t>4-30-19</w:t>
            </w:r>
          </w:p>
          <w:p w14:paraId="3F0C1122" w14:textId="77777777" w:rsidR="0020372C" w:rsidRDefault="0020372C" w:rsidP="005939DE">
            <w:pPr>
              <w:jc w:val="center"/>
            </w:pPr>
            <w:r>
              <w:t>5-7-19</w:t>
            </w:r>
          </w:p>
          <w:p w14:paraId="4FA71721" w14:textId="695BA6A4" w:rsidR="0020372C" w:rsidRPr="00481090" w:rsidRDefault="0020372C" w:rsidP="005939DE">
            <w:pPr>
              <w:jc w:val="center"/>
            </w:pPr>
            <w:r>
              <w:t>5-14-19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F07" w14:textId="77777777" w:rsidR="0020372C" w:rsidRDefault="0020372C" w:rsidP="0020372C">
            <w:pPr>
              <w:jc w:val="center"/>
              <w:rPr>
                <w:b/>
              </w:rPr>
            </w:pPr>
            <w:r>
              <w:rPr>
                <w:b/>
              </w:rPr>
              <w:t>Grade Level – ELA Standard</w:t>
            </w:r>
          </w:p>
          <w:p w14:paraId="6EBE801F" w14:textId="0E778CEB" w:rsidR="0020372C" w:rsidRDefault="0020372C" w:rsidP="0020372C">
            <w:pPr>
              <w:jc w:val="center"/>
            </w:pPr>
            <w:r>
              <w:t>LAFS.#.RI.1.</w:t>
            </w:r>
            <w:r>
              <w:t>2</w:t>
            </w:r>
          </w:p>
          <w:p w14:paraId="1D462AA3" w14:textId="77777777" w:rsidR="0020372C" w:rsidRDefault="0020372C" w:rsidP="0020372C">
            <w:pPr>
              <w:jc w:val="center"/>
            </w:pPr>
            <w:r>
              <w:t>Standard Infusion</w:t>
            </w:r>
          </w:p>
          <w:p w14:paraId="582F2494" w14:textId="27DE6EFB" w:rsidR="00481090" w:rsidRPr="00481090" w:rsidRDefault="0020372C" w:rsidP="0020372C">
            <w:pPr>
              <w:jc w:val="center"/>
            </w:pPr>
            <w:r w:rsidRPr="0020372C">
              <w:rPr>
                <w:b/>
              </w:rPr>
              <w:t>Faculty Meeting – Best Practices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2892" w14:textId="1B65D250" w:rsidR="00481090" w:rsidRPr="00481090" w:rsidRDefault="0020372C" w:rsidP="005939DE">
            <w:pPr>
              <w:jc w:val="center"/>
            </w:pPr>
            <w: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788" w14:textId="77777777" w:rsidR="00481090" w:rsidRDefault="0020372C" w:rsidP="005939DE">
            <w:pPr>
              <w:jc w:val="center"/>
            </w:pPr>
            <w:r>
              <w:t>1 hr.</w:t>
            </w:r>
          </w:p>
          <w:p w14:paraId="578139F6" w14:textId="77777777" w:rsidR="0020372C" w:rsidRDefault="0020372C" w:rsidP="005939DE">
            <w:pPr>
              <w:jc w:val="center"/>
            </w:pPr>
            <w:r>
              <w:t>1 hr.</w:t>
            </w:r>
          </w:p>
          <w:p w14:paraId="1D2790A4" w14:textId="77777777" w:rsidR="0020372C" w:rsidRDefault="0020372C" w:rsidP="005939DE">
            <w:pPr>
              <w:jc w:val="center"/>
            </w:pPr>
            <w:r>
              <w:t>1 hr.</w:t>
            </w:r>
          </w:p>
          <w:p w14:paraId="1270249C" w14:textId="7B50B249" w:rsidR="0020372C" w:rsidRPr="00481090" w:rsidRDefault="0020372C" w:rsidP="005939DE">
            <w:pPr>
              <w:jc w:val="center"/>
            </w:pPr>
            <w:r>
              <w:t>1 hr.</w:t>
            </w:r>
          </w:p>
        </w:tc>
      </w:tr>
      <w:tr w:rsidR="007D7E37" w14:paraId="2DA273FD" w14:textId="77777777" w:rsidTr="00AF3A7B">
        <w:tc>
          <w:tcPr>
            <w:tcW w:w="1530" w:type="dxa"/>
            <w:tcBorders>
              <w:top w:val="single" w:sz="4" w:space="0" w:color="auto"/>
            </w:tcBorders>
          </w:tcPr>
          <w:p w14:paraId="36EF36A0" w14:textId="057E4EC2" w:rsidR="00001BEB" w:rsidRPr="00481090" w:rsidRDefault="00630691" w:rsidP="005939DE">
            <w:pPr>
              <w:jc w:val="center"/>
            </w:pPr>
            <w:r w:rsidRPr="00481090">
              <w:t>Total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20F745D" w14:textId="77777777" w:rsidR="00001BEB" w:rsidRPr="00481090" w:rsidRDefault="00001BEB" w:rsidP="005939DE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75EFDE43" w14:textId="77777777" w:rsidR="00001BEB" w:rsidRPr="00481090" w:rsidRDefault="00001BEB" w:rsidP="005939DE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0E2E9F50" w14:textId="68BBAC36" w:rsidR="00001BEB" w:rsidRPr="00481090" w:rsidRDefault="00481090" w:rsidP="005939DE">
            <w:pPr>
              <w:jc w:val="center"/>
            </w:pPr>
            <w:r w:rsidRPr="00481090">
              <w:t>3</w:t>
            </w:r>
            <w:r w:rsidR="00E8504C">
              <w:t>6</w:t>
            </w:r>
            <w:r w:rsidR="00630691" w:rsidRPr="00481090">
              <w:t xml:space="preserve"> hrs.</w:t>
            </w:r>
          </w:p>
        </w:tc>
      </w:tr>
    </w:tbl>
    <w:p w14:paraId="787DB888" w14:textId="28E4C3AA" w:rsidR="00001BEB" w:rsidRPr="00001BEB" w:rsidRDefault="00001BEB" w:rsidP="005939DE">
      <w:pPr>
        <w:jc w:val="center"/>
        <w:rPr>
          <w:sz w:val="44"/>
          <w:szCs w:val="44"/>
        </w:rPr>
      </w:pPr>
    </w:p>
    <w:sectPr w:rsidR="00001BEB" w:rsidRPr="00001BEB" w:rsidSect="00630691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EB"/>
    <w:rsid w:val="00001BEB"/>
    <w:rsid w:val="000169F3"/>
    <w:rsid w:val="00085D56"/>
    <w:rsid w:val="000F341E"/>
    <w:rsid w:val="00133EAD"/>
    <w:rsid w:val="0020372C"/>
    <w:rsid w:val="0021704B"/>
    <w:rsid w:val="0029079D"/>
    <w:rsid w:val="002D74F5"/>
    <w:rsid w:val="0035247C"/>
    <w:rsid w:val="0036645F"/>
    <w:rsid w:val="003A3A1E"/>
    <w:rsid w:val="0046799E"/>
    <w:rsid w:val="0047352A"/>
    <w:rsid w:val="00481090"/>
    <w:rsid w:val="004A4C86"/>
    <w:rsid w:val="005939DE"/>
    <w:rsid w:val="005B5ABA"/>
    <w:rsid w:val="00630691"/>
    <w:rsid w:val="006A7D4A"/>
    <w:rsid w:val="006F5EDA"/>
    <w:rsid w:val="00720707"/>
    <w:rsid w:val="007D7E37"/>
    <w:rsid w:val="007F5FB9"/>
    <w:rsid w:val="00892699"/>
    <w:rsid w:val="008E6B5F"/>
    <w:rsid w:val="008F133A"/>
    <w:rsid w:val="009002DE"/>
    <w:rsid w:val="009B01CF"/>
    <w:rsid w:val="009B570A"/>
    <w:rsid w:val="009D6104"/>
    <w:rsid w:val="009E41A0"/>
    <w:rsid w:val="00A415BF"/>
    <w:rsid w:val="00A767E5"/>
    <w:rsid w:val="00A80134"/>
    <w:rsid w:val="00AE3806"/>
    <w:rsid w:val="00AF3A7B"/>
    <w:rsid w:val="00B062A3"/>
    <w:rsid w:val="00BE6FE3"/>
    <w:rsid w:val="00C47724"/>
    <w:rsid w:val="00D06403"/>
    <w:rsid w:val="00D31E95"/>
    <w:rsid w:val="00D87D46"/>
    <w:rsid w:val="00DA7A0A"/>
    <w:rsid w:val="00DC30E3"/>
    <w:rsid w:val="00E8504C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F62C4"/>
  <w14:defaultImageDpi w14:val="300"/>
  <w15:docId w15:val="{9000436C-3181-4E43-B514-5C3C5BF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Matthew J. Halse</cp:lastModifiedBy>
  <cp:revision>5</cp:revision>
  <cp:lastPrinted>2018-09-04T19:39:00Z</cp:lastPrinted>
  <dcterms:created xsi:type="dcterms:W3CDTF">2018-09-04T19:22:00Z</dcterms:created>
  <dcterms:modified xsi:type="dcterms:W3CDTF">2018-09-04T19:39:00Z</dcterms:modified>
</cp:coreProperties>
</file>